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3182ED79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6B1462">
        <w:rPr>
          <w:rFonts w:ascii="Calibri" w:hAnsi="Calibri"/>
          <w:b/>
          <w:sz w:val="24"/>
        </w:rPr>
        <w:t>2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1D3F1F45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6B1462">
        <w:rPr>
          <w:rFonts w:cs="Arial"/>
          <w:b/>
          <w:sz w:val="24"/>
        </w:rPr>
        <w:t>Proprioceptivní stimulace vibracemi</w:t>
      </w:r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0F3801A1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6B1462">
        <w:rPr>
          <w:rFonts w:cs="Arial"/>
          <w:sz w:val="24"/>
        </w:rPr>
        <w:t>2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BD4CE1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5566C9A0" w:rsidR="00344E00" w:rsidRDefault="00344E00" w:rsidP="00BD4CE1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AD4E47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231A7449" w:rsidR="00344E00" w:rsidRPr="001027CB" w:rsidRDefault="00344E00" w:rsidP="00BD4CE1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AD4E47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BD4CE1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AD4E47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1181D986" w:rsidR="004D2320" w:rsidRPr="00D008FB" w:rsidRDefault="00AD4E47" w:rsidP="00AD4E4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ks </w:t>
            </w:r>
            <w:r w:rsidR="006B1462">
              <w:rPr>
                <w:b/>
                <w:bCs/>
                <w:szCs w:val="20"/>
              </w:rPr>
              <w:t>Proprioceptivní stimulace vibracemi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26ABBD9" w:rsidR="00124470" w:rsidRDefault="00AD4E47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30ED091" w14:textId="77777777" w:rsidR="00AD4E47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 xml:space="preserve">Kde je uvedeno v nabídce </w:t>
            </w:r>
          </w:p>
          <w:p w14:paraId="0592C489" w14:textId="03B57324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(např. strana v katalogu)</w:t>
            </w:r>
          </w:p>
        </w:tc>
      </w:tr>
      <w:tr w:rsidR="006B1462" w14:paraId="3559D611" w14:textId="5C2A29EE" w:rsidTr="00AD4E47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5D715418" w:rsidR="006B1462" w:rsidRPr="006B1462" w:rsidRDefault="006B1462" w:rsidP="00AD4E4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Přístroj pro aplikace fokálních vibrací pro dolní a horní končetiny.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6B1462" w:rsidRDefault="006B1462" w:rsidP="00AD4E4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6B1462" w:rsidRPr="00BB7702" w:rsidRDefault="006B1462" w:rsidP="00AD4E47">
            <w:pPr>
              <w:rPr>
                <w:color w:val="FF0000"/>
              </w:rPr>
            </w:pPr>
          </w:p>
        </w:tc>
      </w:tr>
      <w:tr w:rsidR="006B1462" w14:paraId="765AE9D3" w14:textId="438182B7" w:rsidTr="00AD4E47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FB3FBA7" w:rsidR="006B1462" w:rsidRPr="006B1462" w:rsidRDefault="006B1462" w:rsidP="00AD4E47">
            <w:pPr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Možnost stimulovat obě končetiny nebo každou zvlášť.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6B1462" w:rsidRPr="002E2597" w:rsidRDefault="006B1462" w:rsidP="00AD4E47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6B1462" w:rsidRPr="00BB7702" w:rsidRDefault="006B1462" w:rsidP="00AD4E47">
            <w:pPr>
              <w:rPr>
                <w:color w:val="FF0000"/>
              </w:rPr>
            </w:pPr>
          </w:p>
        </w:tc>
      </w:tr>
      <w:tr w:rsidR="006B1462" w14:paraId="7DF0E3A2" w14:textId="0D186EDD" w:rsidTr="00AD4E47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25EC6" w14:textId="16CA14D4" w:rsidR="006B1462" w:rsidRPr="006B1462" w:rsidRDefault="006B1462" w:rsidP="00AD4E47">
            <w:pPr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Aplikační polohovací křeslo elektricky nastavitelné.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ABD87" w14:textId="354294D1" w:rsidR="006B1462" w:rsidRPr="002E2597" w:rsidRDefault="006B1462" w:rsidP="00AD4E47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CBA7" w14:textId="77777777" w:rsidR="006B1462" w:rsidRPr="00BB7702" w:rsidRDefault="006B1462" w:rsidP="00AD4E47">
            <w:pPr>
              <w:rPr>
                <w:color w:val="FF0000"/>
              </w:rPr>
            </w:pPr>
          </w:p>
        </w:tc>
      </w:tr>
      <w:tr w:rsidR="006B1462" w14:paraId="658D98C5" w14:textId="2BCECECA" w:rsidTr="00AD4E47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E300F" w14:textId="618DD6B7" w:rsidR="006B1462" w:rsidRPr="006B1462" w:rsidRDefault="006B1462" w:rsidP="00AD4E47">
            <w:pPr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Polohovací mobilní odlehčovací systém pro dolní končetiny – odlehčení DK u imobilních pacientů.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7715" w14:textId="6E166462" w:rsidR="006B1462" w:rsidRPr="000D2014" w:rsidRDefault="006B1462" w:rsidP="00AD4E47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768B" w14:textId="5653F622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E72" w14:textId="77777777" w:rsidR="006B1462" w:rsidRDefault="006B1462" w:rsidP="00AD4E47">
            <w:pPr>
              <w:rPr>
                <w:b/>
                <w:bCs/>
              </w:rPr>
            </w:pPr>
          </w:p>
        </w:tc>
      </w:tr>
      <w:tr w:rsidR="006B1462" w14:paraId="37369FA2" w14:textId="447D5013" w:rsidTr="00AD4E47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1973122F" w:rsidR="006B1462" w:rsidRPr="006B1462" w:rsidRDefault="006B1462" w:rsidP="00AD4E47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Odlehčovací systém pro horní končetiny.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C1D3F" w14:textId="49F81366" w:rsidR="006B1462" w:rsidRPr="00241E4F" w:rsidRDefault="006B1462" w:rsidP="00AD4E47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AA5D" w14:textId="3FA577F7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B110" w14:textId="77777777" w:rsidR="006B1462" w:rsidRPr="00BB7702" w:rsidRDefault="006B1462" w:rsidP="00AD4E47">
            <w:pPr>
              <w:rPr>
                <w:color w:val="FF0000"/>
              </w:rPr>
            </w:pPr>
          </w:p>
        </w:tc>
      </w:tr>
      <w:tr w:rsidR="006B1462" w14:paraId="7D9F09F8" w14:textId="77777777" w:rsidTr="00AD4E47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9668" w14:textId="3ADC9CC2" w:rsidR="006B1462" w:rsidRPr="006B1462" w:rsidRDefault="006B1462" w:rsidP="00AD4E47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 xml:space="preserve">Min. </w:t>
            </w:r>
            <w:r w:rsidRPr="006B1462">
              <w:rPr>
                <w:rFonts w:cs="Arial"/>
              </w:rPr>
              <w:t>12 dobíjecích stimulačních jednotek.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FA49" w14:textId="77777777" w:rsidR="006B1462" w:rsidRPr="00241E4F" w:rsidRDefault="006B1462" w:rsidP="00AD4E47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8894" w14:textId="77777777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693D" w14:textId="77777777" w:rsidR="006B1462" w:rsidRPr="00BB7702" w:rsidRDefault="006B1462" w:rsidP="00AD4E47">
            <w:pPr>
              <w:rPr>
                <w:color w:val="FF0000"/>
              </w:rPr>
            </w:pPr>
          </w:p>
        </w:tc>
      </w:tr>
      <w:tr w:rsidR="006B1462" w14:paraId="68AEFC38" w14:textId="77777777" w:rsidTr="00AD4E47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2235" w14:textId="3F640108" w:rsidR="006B1462" w:rsidRPr="006B1462" w:rsidRDefault="006B1462" w:rsidP="00AD4E47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Synchronizované zapojení stimulačních jednotek.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4F86F" w14:textId="77777777" w:rsidR="006B1462" w:rsidRPr="00241E4F" w:rsidRDefault="006B1462" w:rsidP="00AD4E47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BA879" w14:textId="77777777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DE3" w14:textId="77777777" w:rsidR="006B1462" w:rsidRPr="00BB7702" w:rsidRDefault="006B1462" w:rsidP="00AD4E47">
            <w:pPr>
              <w:rPr>
                <w:color w:val="FF0000"/>
              </w:rPr>
            </w:pPr>
          </w:p>
        </w:tc>
      </w:tr>
      <w:tr w:rsidR="006B1462" w14:paraId="12CC8027" w14:textId="3C166337" w:rsidTr="00AD4E47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7A8856DC" w:rsidR="006B1462" w:rsidRPr="006B1462" w:rsidRDefault="006B1462" w:rsidP="00AD4E47">
            <w:pPr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Bezdrátová komunikace stimulačních jednotek s dosahem kolem 10 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CA9BDE" w14:textId="09B7170E" w:rsidR="006B1462" w:rsidRPr="00241E4F" w:rsidRDefault="006B1462" w:rsidP="00AD4E47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CA4BD8" w14:textId="4D0D13A2" w:rsidR="006B1462" w:rsidRDefault="006B1462" w:rsidP="00AD4E47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91BDB" w14:textId="77777777" w:rsidR="006B1462" w:rsidRPr="00BB7702" w:rsidRDefault="006B1462" w:rsidP="00AD4E47">
            <w:pPr>
              <w:rPr>
                <w:color w:val="FF0000"/>
              </w:rPr>
            </w:pPr>
          </w:p>
        </w:tc>
      </w:tr>
      <w:tr w:rsidR="006B1462" w14:paraId="721F03D7" w14:textId="26DE8976" w:rsidTr="00AD4E47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5B7936A6" w:rsidR="006B1462" w:rsidRPr="006B1462" w:rsidRDefault="006B1462" w:rsidP="00AD4E47">
            <w:pPr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t>Řídící dotykové PC s dobíjecí stanicí pro stimulační jednotky.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4013" w14:textId="2F133462" w:rsidR="006B1462" w:rsidRPr="007C379F" w:rsidRDefault="006B1462" w:rsidP="00AD4E4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C4E3" w14:textId="0AF333B4" w:rsidR="006B1462" w:rsidRPr="00BB7702" w:rsidRDefault="006B1462" w:rsidP="00AD4E47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32BB" w14:textId="77777777" w:rsidR="006B1462" w:rsidRPr="00925E92" w:rsidRDefault="006B1462" w:rsidP="00AD4E47">
            <w:pPr>
              <w:rPr>
                <w:color w:val="FF0000"/>
              </w:rPr>
            </w:pPr>
          </w:p>
        </w:tc>
      </w:tr>
      <w:tr w:rsidR="006B1462" w14:paraId="531B8CEE" w14:textId="77777777" w:rsidTr="00AD4E47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FD93" w14:textId="54325A8A" w:rsidR="006B1462" w:rsidRPr="006B1462" w:rsidRDefault="006B1462" w:rsidP="00AD4E47">
            <w:pPr>
              <w:rPr>
                <w:rFonts w:cs="Arial"/>
                <w:sz w:val="18"/>
                <w:szCs w:val="18"/>
              </w:rPr>
            </w:pPr>
            <w:r w:rsidRPr="006B1462">
              <w:rPr>
                <w:rFonts w:cs="Arial"/>
              </w:rPr>
              <w:lastRenderedPageBreak/>
              <w:t>Terapeutický software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B7CE" w14:textId="77777777" w:rsidR="006B1462" w:rsidRPr="007C379F" w:rsidRDefault="006B1462" w:rsidP="00AD4E4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5E02" w14:textId="77777777" w:rsidR="006B1462" w:rsidRPr="00BB7702" w:rsidRDefault="006B1462" w:rsidP="00AD4E47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C73" w14:textId="77777777" w:rsidR="006B1462" w:rsidRPr="00925E92" w:rsidRDefault="006B1462" w:rsidP="00AD4E47">
            <w:pPr>
              <w:rPr>
                <w:color w:val="FF0000"/>
              </w:rPr>
            </w:pPr>
          </w:p>
        </w:tc>
      </w:tr>
      <w:tr w:rsidR="00124470" w14:paraId="04C8A5A1" w14:textId="53728487" w:rsidTr="00AD4E47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B53238E" w14:textId="79E7EC57" w:rsidR="00124470" w:rsidRDefault="006B1462" w:rsidP="00AD4E4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Součást dodávky</w:t>
            </w:r>
          </w:p>
        </w:tc>
      </w:tr>
      <w:tr w:rsidR="006B1462" w14:paraId="0FB8ABBE" w14:textId="6F87E9BB" w:rsidTr="00AD4E47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44B7" w14:textId="2F2DC07D" w:rsidR="006B1462" w:rsidRPr="00D008FB" w:rsidRDefault="006B1462" w:rsidP="006B1462">
            <w:pPr>
              <w:rPr>
                <w:rFonts w:cs="Arial"/>
                <w:sz w:val="18"/>
                <w:szCs w:val="18"/>
              </w:rPr>
            </w:pPr>
            <w:r>
              <w:t>Terapeutický mód pro dolní končetiny (min. střídavý pohyb dolních končetin, podřepy, chůze, chůze do schodů, režim spasticity).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F73F" w14:textId="77777777" w:rsidR="006B1462" w:rsidRPr="00670F14" w:rsidRDefault="006B1462" w:rsidP="00AD4E4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12C3" w14:textId="77777777" w:rsidR="006B1462" w:rsidRPr="00E059EA" w:rsidRDefault="006B1462" w:rsidP="00AD4E47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A18B" w14:textId="77777777" w:rsidR="006B1462" w:rsidRPr="00E059EA" w:rsidRDefault="006B1462" w:rsidP="00AD4E47">
            <w:pPr>
              <w:rPr>
                <w:color w:val="FF0000"/>
              </w:rPr>
            </w:pPr>
          </w:p>
        </w:tc>
      </w:tr>
      <w:tr w:rsidR="006B1462" w14:paraId="01513AD5" w14:textId="77777777" w:rsidTr="00AD4E47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95C2" w14:textId="5C9192D3" w:rsidR="006B1462" w:rsidRPr="00D008FB" w:rsidRDefault="006B1462" w:rsidP="006B1462">
            <w:pPr>
              <w:rPr>
                <w:rFonts w:cs="Arial"/>
                <w:sz w:val="18"/>
                <w:szCs w:val="18"/>
              </w:rPr>
            </w:pPr>
            <w:r>
              <w:t>Terapeutický mód pro horní končetiny (min. hrubá a jemná motorika, nácvik ADL aktivit).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091F" w14:textId="77777777" w:rsidR="006B1462" w:rsidRPr="00670F14" w:rsidRDefault="006B1462" w:rsidP="00AD4E4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558" w14:textId="77777777" w:rsidR="006B1462" w:rsidRPr="00E059EA" w:rsidRDefault="006B1462" w:rsidP="00AD4E47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498" w14:textId="77777777" w:rsidR="006B1462" w:rsidRPr="00E059EA" w:rsidRDefault="006B1462" w:rsidP="00AD4E47">
            <w:pPr>
              <w:rPr>
                <w:color w:val="FF0000"/>
              </w:rPr>
            </w:pPr>
          </w:p>
        </w:tc>
      </w:tr>
      <w:tr w:rsidR="006B1462" w14:paraId="34654FA5" w14:textId="4E284004" w:rsidTr="00AD4E47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9C2F" w14:textId="56C373D5" w:rsidR="006B1462" w:rsidRPr="003037DC" w:rsidRDefault="006B1462" w:rsidP="006B1462">
            <w:pPr>
              <w:rPr>
                <w:rFonts w:cs="Arial"/>
                <w:sz w:val="18"/>
                <w:szCs w:val="18"/>
              </w:rPr>
            </w:pPr>
            <w:r>
              <w:t>Mód pro ošetření spasticity.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959" w14:textId="77777777" w:rsidR="006B1462" w:rsidRPr="00670F14" w:rsidRDefault="006B1462" w:rsidP="00AD4E4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DFBF" w14:textId="77777777" w:rsidR="006B1462" w:rsidRPr="00E059EA" w:rsidRDefault="006B1462" w:rsidP="00AD4E47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B038" w14:textId="77777777" w:rsidR="006B1462" w:rsidRPr="00E059EA" w:rsidRDefault="006B1462" w:rsidP="00AD4E47">
            <w:pPr>
              <w:rPr>
                <w:color w:val="FF0000"/>
              </w:rPr>
            </w:pPr>
          </w:p>
        </w:tc>
      </w:tr>
      <w:tr w:rsidR="006B1462" w14:paraId="36EAF3AA" w14:textId="42713B38" w:rsidTr="00AD4E47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95E3" w14:textId="77777777" w:rsidR="006B1462" w:rsidRDefault="006B1462" w:rsidP="006B1462">
            <w:r>
              <w:t>Aplikační bandáže pro uchycení vibrátorů:</w:t>
            </w:r>
          </w:p>
          <w:p w14:paraId="5965E155" w14:textId="2A7BF8DB" w:rsidR="006B1462" w:rsidRPr="00A7512C" w:rsidRDefault="006B1462" w:rsidP="006B1462">
            <w:pPr>
              <w:pStyle w:val="Odstavecseseznamem"/>
              <w:numPr>
                <w:ilvl w:val="0"/>
                <w:numId w:val="4"/>
              </w:numPr>
              <w:contextualSpacing/>
              <w:rPr>
                <w:rFonts w:asciiTheme="minorHAnsi" w:hAnsiTheme="minorHAnsi" w:cstheme="majorHAnsi"/>
              </w:rPr>
            </w:pPr>
            <w:r>
              <w:t>set pro dolní končetiny</w:t>
            </w:r>
          </w:p>
          <w:p w14:paraId="348258BD" w14:textId="29388C1C" w:rsidR="006B1462" w:rsidRPr="006B1462" w:rsidRDefault="006B1462" w:rsidP="006B1462">
            <w:pPr>
              <w:pStyle w:val="Odstavecseseznamem"/>
              <w:numPr>
                <w:ilvl w:val="0"/>
                <w:numId w:val="4"/>
              </w:numPr>
              <w:contextualSpacing/>
              <w:rPr>
                <w:rFonts w:asciiTheme="minorHAnsi" w:hAnsiTheme="minorHAnsi" w:cstheme="majorHAnsi"/>
              </w:rPr>
            </w:pPr>
            <w:r>
              <w:t>set pro horní končetiny</w:t>
            </w:r>
          </w:p>
          <w:p w14:paraId="1A005050" w14:textId="083E92F9" w:rsidR="006B1462" w:rsidRPr="006B1462" w:rsidRDefault="006B1462" w:rsidP="006B1462">
            <w:pPr>
              <w:pStyle w:val="Odstavecseseznamem"/>
              <w:numPr>
                <w:ilvl w:val="0"/>
                <w:numId w:val="4"/>
              </w:numPr>
              <w:contextualSpacing/>
              <w:rPr>
                <w:rFonts w:asciiTheme="minorHAnsi" w:hAnsiTheme="minorHAnsi" w:cstheme="majorHAnsi"/>
              </w:rPr>
            </w:pPr>
            <w:r>
              <w:t>speciální set pro ošetření spasticity.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C03E" w14:textId="77777777" w:rsidR="006B1462" w:rsidRPr="00670F14" w:rsidRDefault="006B1462" w:rsidP="00AD4E4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C052" w14:textId="77777777" w:rsidR="006B1462" w:rsidRPr="00E059EA" w:rsidRDefault="006B1462" w:rsidP="00AD4E47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BC52" w14:textId="77777777" w:rsidR="006B1462" w:rsidRPr="00E059EA" w:rsidRDefault="006B1462" w:rsidP="00AD4E47">
            <w:pPr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6B1462">
        <w:rPr>
          <w:rFonts w:cs="Arial"/>
          <w:b/>
          <w:bCs/>
        </w:rPr>
        <w:t>*</w:t>
      </w:r>
      <w:r w:rsidRPr="006B1462">
        <w:rPr>
          <w:b/>
          <w:bCs/>
          <w:i/>
        </w:rPr>
        <w:t xml:space="preserve"> </w:t>
      </w:r>
      <w:r w:rsidRPr="006B1462">
        <w:rPr>
          <w:b/>
          <w:bCs/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</w:t>
      </w:r>
      <w:r w:rsidRPr="00066454">
        <w:rPr>
          <w:i/>
          <w:sz w:val="18"/>
          <w:szCs w:val="18"/>
        </w:rPr>
        <w:t>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5410E3AD" w14:textId="1346C06B" w:rsidR="00344E00" w:rsidRPr="006B1462" w:rsidRDefault="00344E00" w:rsidP="006B1462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093E52A1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AD4E47">
        <w:t xml:space="preserve">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217153EE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AD4E47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AD4E47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AD4E47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AD4E47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lastRenderedPageBreak/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246DB35" w14:textId="13AD992C" w:rsidR="00344E00" w:rsidRPr="00AD4E47" w:rsidRDefault="00344E00" w:rsidP="00AD4E4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AD4E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B1F6E" w14:textId="77777777" w:rsidR="004A559C" w:rsidRDefault="004A559C" w:rsidP="00344E00">
      <w:r>
        <w:separator/>
      </w:r>
    </w:p>
  </w:endnote>
  <w:endnote w:type="continuationSeparator" w:id="0">
    <w:p w14:paraId="6C801F50" w14:textId="77777777" w:rsidR="004A559C" w:rsidRDefault="004A559C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BFF5A" w14:textId="77777777" w:rsidR="004A559C" w:rsidRDefault="004A559C" w:rsidP="00344E00">
      <w:r>
        <w:separator/>
      </w:r>
    </w:p>
  </w:footnote>
  <w:footnote w:type="continuationSeparator" w:id="0">
    <w:p w14:paraId="7C149260" w14:textId="77777777" w:rsidR="004A559C" w:rsidRDefault="004A559C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0C8276BB" w:rsidR="003560BC" w:rsidRDefault="003560BC">
    <w:pPr>
      <w:pStyle w:val="Zhlav"/>
    </w:pPr>
    <w:r>
      <w:t>Příloha č. 2_</w:t>
    </w:r>
    <w:r w:rsidR="006B1462">
      <w:t>2</w:t>
    </w:r>
    <w:r>
      <w:t>_ zadávací dokumentace_Technické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1473D"/>
    <w:multiLevelType w:val="hybridMultilevel"/>
    <w:tmpl w:val="24B231D6"/>
    <w:lvl w:ilvl="0" w:tplc="3AE2565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609706340">
    <w:abstractNumId w:val="0"/>
  </w:num>
  <w:num w:numId="4" w16cid:durableId="770470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6454"/>
    <w:rsid w:val="000962DD"/>
    <w:rsid w:val="000D2848"/>
    <w:rsid w:val="00102D28"/>
    <w:rsid w:val="001068BA"/>
    <w:rsid w:val="0011111A"/>
    <w:rsid w:val="00124470"/>
    <w:rsid w:val="001361B7"/>
    <w:rsid w:val="001A4508"/>
    <w:rsid w:val="001F58C4"/>
    <w:rsid w:val="00234B72"/>
    <w:rsid w:val="00271730"/>
    <w:rsid w:val="00277C21"/>
    <w:rsid w:val="003037DC"/>
    <w:rsid w:val="0032576C"/>
    <w:rsid w:val="00344E00"/>
    <w:rsid w:val="003560BC"/>
    <w:rsid w:val="00384F84"/>
    <w:rsid w:val="003B7A3A"/>
    <w:rsid w:val="004A0646"/>
    <w:rsid w:val="004A1F36"/>
    <w:rsid w:val="004A559C"/>
    <w:rsid w:val="004D2320"/>
    <w:rsid w:val="004F7CB7"/>
    <w:rsid w:val="005508C9"/>
    <w:rsid w:val="005D377A"/>
    <w:rsid w:val="005F05A0"/>
    <w:rsid w:val="005F16B1"/>
    <w:rsid w:val="00652A65"/>
    <w:rsid w:val="00667825"/>
    <w:rsid w:val="0068016E"/>
    <w:rsid w:val="006B1462"/>
    <w:rsid w:val="006C247B"/>
    <w:rsid w:val="006E0413"/>
    <w:rsid w:val="00741669"/>
    <w:rsid w:val="008146F8"/>
    <w:rsid w:val="00815FE5"/>
    <w:rsid w:val="0090796A"/>
    <w:rsid w:val="00924040"/>
    <w:rsid w:val="00935C18"/>
    <w:rsid w:val="00A1356F"/>
    <w:rsid w:val="00A31E1B"/>
    <w:rsid w:val="00AD4E47"/>
    <w:rsid w:val="00BD21AF"/>
    <w:rsid w:val="00BD4CE1"/>
    <w:rsid w:val="00C27360"/>
    <w:rsid w:val="00C920C0"/>
    <w:rsid w:val="00C97E95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D3D94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2023-02-08T07:15:00Z</dcterms:created>
  <dcterms:modified xsi:type="dcterms:W3CDTF">2023-02-21T19:37:00Z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